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0C5B02" w:rsidRPr="007348E3" w:rsidTr="000D7510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0C5B02" w:rsidRPr="007348E3" w:rsidRDefault="00D9171B" w:rsidP="00900AF2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D9171B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64E8183B" wp14:editId="36F68CB7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D9171B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</w:p>
        </w:tc>
      </w:tr>
      <w:bookmarkEnd w:id="0"/>
      <w:tr w:rsidR="00864631" w:rsidRPr="00316D42" w:rsidTr="000D7510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631" w:rsidRPr="008337CD" w:rsidRDefault="00AA4948" w:rsidP="000D7510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/>
                <w:sz w:val="39"/>
                <w:szCs w:val="39"/>
                <w:lang w:val="nl-NL"/>
              </w:rPr>
            </w:pPr>
            <w:r w:rsidRPr="008337CD">
              <w:rPr>
                <w:rFonts w:ascii="Verdana" w:hAnsi="Verdana"/>
                <w:b/>
                <w:bCs/>
                <w:spacing w:val="15"/>
                <w:sz w:val="39"/>
                <w:szCs w:val="39"/>
                <w:shd w:val="clear" w:color="auto" w:fill="FFFFFF" w:themeFill="background1"/>
              </w:rPr>
              <w:t>Timesharing</w:t>
            </w:r>
            <w:r w:rsidR="008337CD" w:rsidRPr="008337CD">
              <w:rPr>
                <w:rFonts w:ascii="Verdana" w:hAnsi="Verdana"/>
                <w:b/>
                <w:bCs/>
                <w:spacing w:val="15"/>
                <w:sz w:val="39"/>
                <w:szCs w:val="39"/>
                <w:shd w:val="clear" w:color="auto" w:fill="FFFFFF" w:themeFill="background1"/>
              </w:rPr>
              <w:t xml:space="preserve"> </w:t>
            </w:r>
            <w:r w:rsidR="008337CD" w:rsidRPr="008337CD">
              <w:rPr>
                <w:rFonts w:ascii="Verdana" w:hAnsi="Verdana"/>
                <w:b/>
                <w:bCs/>
                <w:color w:val="FFFFFF"/>
                <w:spacing w:val="15"/>
                <w:sz w:val="39"/>
                <w:szCs w:val="39"/>
                <w:shd w:val="clear" w:color="auto" w:fill="737373"/>
              </w:rPr>
              <w:t xml:space="preserve"> </w:t>
            </w:r>
          </w:p>
        </w:tc>
      </w:tr>
    </w:tbl>
    <w:p w:rsidR="00900AF2" w:rsidRPr="00316D42" w:rsidRDefault="00900AF2" w:rsidP="000D7510">
      <w:pPr>
        <w:shd w:val="clear" w:color="auto" w:fill="FFFFFF" w:themeFill="background1"/>
        <w:rPr>
          <w:rFonts w:ascii="Verdana" w:hAnsi="Verdana"/>
          <w:u w:val="single"/>
          <w:lang w:val="nl-NL"/>
        </w:rPr>
      </w:pPr>
    </w:p>
    <w:p w:rsidR="00900AF2" w:rsidRPr="00316D42" w:rsidRDefault="00900AF2" w:rsidP="000D7510">
      <w:pPr>
        <w:shd w:val="clear" w:color="auto" w:fill="FFFFFF" w:themeFill="background1"/>
        <w:rPr>
          <w:rFonts w:ascii="Verdana" w:hAnsi="Verdana"/>
          <w:u w:val="single"/>
          <w:lang w:val="nl-NL"/>
        </w:rPr>
      </w:pPr>
    </w:p>
    <w:p w:rsidR="00900AF2" w:rsidRPr="00316D42" w:rsidRDefault="00900AF2">
      <w:pPr>
        <w:rPr>
          <w:rFonts w:ascii="Verdana" w:hAnsi="Verdana"/>
          <w:u w:val="single"/>
          <w:lang w:val="nl-NL"/>
        </w:rPr>
      </w:pPr>
    </w:p>
    <w:p w:rsidR="00900AF2" w:rsidRDefault="004F252A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Competentie 4: </w:t>
      </w:r>
      <w:proofErr w:type="spellStart"/>
      <w:r>
        <w:rPr>
          <w:rFonts w:ascii="Verdana" w:hAnsi="Verdana"/>
          <w:sz w:val="24"/>
          <w:szCs w:val="24"/>
          <w:lang w:val="nl-NL"/>
        </w:rPr>
        <w:t>basisprincipesverblijfsector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/trends</w:t>
      </w:r>
    </w:p>
    <w:p w:rsidR="004F252A" w:rsidRPr="004F252A" w:rsidRDefault="004F252A">
      <w:pPr>
        <w:rPr>
          <w:rFonts w:ascii="Verdana" w:hAnsi="Verdana"/>
          <w:sz w:val="24"/>
          <w:szCs w:val="24"/>
          <w:lang w:val="nl-BE"/>
        </w:rPr>
      </w:pPr>
      <w:r w:rsidRPr="004F252A">
        <w:rPr>
          <w:rFonts w:ascii="Verdana" w:hAnsi="Verdana"/>
          <w:sz w:val="24"/>
          <w:szCs w:val="24"/>
          <w:lang w:val="nl-BE"/>
        </w:rPr>
        <w:t>LPD 3/60: onderdelen TP(verblijf)/tre</w:t>
      </w:r>
      <w:r>
        <w:rPr>
          <w:rFonts w:ascii="Verdana" w:hAnsi="Verdana"/>
          <w:sz w:val="24"/>
          <w:szCs w:val="24"/>
          <w:lang w:val="nl-BE"/>
        </w:rPr>
        <w:t>nds</w:t>
      </w:r>
      <w:bookmarkStart w:id="1" w:name="_GoBack"/>
      <w:bookmarkEnd w:id="1"/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4F252A">
        <w:rPr>
          <w:rFonts w:ascii="Verdana" w:hAnsi="Verdana"/>
          <w:spacing w:val="15"/>
          <w:sz w:val="22"/>
          <w:szCs w:val="22"/>
          <w:lang w:val="en-US"/>
        </w:rPr>
        <w:t xml:space="preserve">1.Wat is timesharing? </w:t>
      </w:r>
      <w:r w:rsidRPr="00F23A84">
        <w:rPr>
          <w:rFonts w:ascii="Verdana" w:hAnsi="Verdana"/>
          <w:spacing w:val="15"/>
          <w:sz w:val="22"/>
          <w:szCs w:val="22"/>
        </w:rPr>
        <w:t>(definitie)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2.Waar vind je deze vakantievorm vooral terug?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3.Wat zijn de voordelen van timesharing?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4.Wat zijn de nadelen van timesharing?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5.Waarvan is de prijs afhankelijk?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6.Wat is de gemiddelde prijs voor 1 week in een woning voor 4 personen?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7.Is alles inbegrepen in de prijs of zijn er bijkomende kosten?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8.Zijn de klanten beschermd bij problemen?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Waar kunnen ze eventueel terecht?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9.Wat betekent de afkorting RCI?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10.Wanneer werd RCI opgericht en wie waren de oprichters?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11.Wat hebben ze uitgevonden?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12.Hoeveel leden heeft RCI nu?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13.In hoeveel landen zijn ze actief?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14.Wat zijn RCI-points?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15.Hoeveel resorts zitten er in het aanbod van RCI?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16. Welke criteria worden gebruikt om de resorts in te delen?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17.Wat regelt RCI nog behalve het vakantieverblijf?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18. Naar welke bestemmingen kan men zoal reizen?</w:t>
      </w:r>
    </w:p>
    <w:p w:rsidR="008337CD" w:rsidRPr="00F23A84" w:rsidRDefault="008337CD" w:rsidP="008337CD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  <w:sz w:val="22"/>
          <w:szCs w:val="22"/>
        </w:rPr>
      </w:pPr>
      <w:r w:rsidRPr="00F23A84">
        <w:rPr>
          <w:rFonts w:ascii="Verdana" w:hAnsi="Verdana"/>
          <w:spacing w:val="15"/>
          <w:sz w:val="22"/>
          <w:szCs w:val="22"/>
        </w:rPr>
        <w:t>19.Zou je zelf een timesharing aankopen? Waarom wel/niet? </w:t>
      </w:r>
    </w:p>
    <w:p w:rsidR="008337CD" w:rsidRPr="000D7510" w:rsidRDefault="008337CD">
      <w:pPr>
        <w:rPr>
          <w:rFonts w:ascii="Verdana" w:hAnsi="Verdana"/>
          <w:sz w:val="24"/>
          <w:szCs w:val="24"/>
          <w:u w:val="single"/>
          <w:lang w:val="nl-NL"/>
        </w:rPr>
      </w:pPr>
    </w:p>
    <w:sectPr w:rsidR="008337CD" w:rsidRPr="000D7510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29257F"/>
    <w:multiLevelType w:val="hybridMultilevel"/>
    <w:tmpl w:val="56904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D35A4"/>
    <w:multiLevelType w:val="hybridMultilevel"/>
    <w:tmpl w:val="F95E5262"/>
    <w:lvl w:ilvl="0" w:tplc="9D24F05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11"/>
  </w:num>
  <w:num w:numId="18">
    <w:abstractNumId w:val="7"/>
  </w:num>
  <w:num w:numId="19">
    <w:abstractNumId w:val="21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B56B1"/>
    <w:rsid w:val="000C432D"/>
    <w:rsid w:val="000C5B02"/>
    <w:rsid w:val="000C7569"/>
    <w:rsid w:val="000D7510"/>
    <w:rsid w:val="000F6BDE"/>
    <w:rsid w:val="00123482"/>
    <w:rsid w:val="001F042D"/>
    <w:rsid w:val="0023518D"/>
    <w:rsid w:val="00241DBB"/>
    <w:rsid w:val="002A530D"/>
    <w:rsid w:val="002C19D0"/>
    <w:rsid w:val="00316D42"/>
    <w:rsid w:val="0033132B"/>
    <w:rsid w:val="003820EF"/>
    <w:rsid w:val="00382BBE"/>
    <w:rsid w:val="003E4659"/>
    <w:rsid w:val="0049087A"/>
    <w:rsid w:val="004A666E"/>
    <w:rsid w:val="004B4B3A"/>
    <w:rsid w:val="004F225D"/>
    <w:rsid w:val="004F252A"/>
    <w:rsid w:val="005054C0"/>
    <w:rsid w:val="0057341A"/>
    <w:rsid w:val="0058251A"/>
    <w:rsid w:val="005B1096"/>
    <w:rsid w:val="006948ED"/>
    <w:rsid w:val="00731573"/>
    <w:rsid w:val="007348E3"/>
    <w:rsid w:val="007522DD"/>
    <w:rsid w:val="007A3270"/>
    <w:rsid w:val="007E0B31"/>
    <w:rsid w:val="007E3E69"/>
    <w:rsid w:val="0082240C"/>
    <w:rsid w:val="008337CD"/>
    <w:rsid w:val="00864631"/>
    <w:rsid w:val="00884C28"/>
    <w:rsid w:val="008A3CD8"/>
    <w:rsid w:val="00900AF2"/>
    <w:rsid w:val="0092312B"/>
    <w:rsid w:val="0095492E"/>
    <w:rsid w:val="00A1366E"/>
    <w:rsid w:val="00AA4948"/>
    <w:rsid w:val="00B46364"/>
    <w:rsid w:val="00B50FE6"/>
    <w:rsid w:val="00BB5275"/>
    <w:rsid w:val="00C764D4"/>
    <w:rsid w:val="00D11648"/>
    <w:rsid w:val="00D12A2A"/>
    <w:rsid w:val="00D635EA"/>
    <w:rsid w:val="00D87940"/>
    <w:rsid w:val="00D9171B"/>
    <w:rsid w:val="00DE0B7C"/>
    <w:rsid w:val="00F12754"/>
    <w:rsid w:val="00F23A84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5538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054C0"/>
    <w:rPr>
      <w:lang w:val="en-GB" w:eastAsia="nl-NL"/>
    </w:rPr>
  </w:style>
  <w:style w:type="paragraph" w:styleId="Kop1">
    <w:name w:val="heading 1"/>
    <w:basedOn w:val="Standaard"/>
    <w:next w:val="Standaard"/>
    <w:qFormat/>
    <w:rsid w:val="005054C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054C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054C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054C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316D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054C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character" w:customStyle="1" w:styleId="Kop5Char">
    <w:name w:val="Kop 5 Char"/>
    <w:basedOn w:val="Standaardalinea-lettertype"/>
    <w:link w:val="Kop5"/>
    <w:semiHidden/>
    <w:rsid w:val="00316D42"/>
    <w:rPr>
      <w:rFonts w:asciiTheme="majorHAnsi" w:eastAsiaTheme="majorEastAsia" w:hAnsiTheme="majorHAnsi" w:cstheme="majorBidi"/>
      <w:color w:val="243F60" w:themeColor="accent1" w:themeShade="7F"/>
      <w:lang w:val="en-GB" w:eastAsia="nl-NL"/>
    </w:rPr>
  </w:style>
  <w:style w:type="paragraph" w:customStyle="1" w:styleId="tekstopdrachten">
    <w:name w:val="tekstopdrachten"/>
    <w:basedOn w:val="Standaard"/>
    <w:rsid w:val="00316D42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ekstopdrachten1">
    <w:name w:val="tekstopdrachten1"/>
    <w:basedOn w:val="Standaardalinea-lettertype"/>
    <w:rsid w:val="00316D42"/>
  </w:style>
  <w:style w:type="character" w:customStyle="1" w:styleId="apple-converted-space">
    <w:name w:val="apple-converted-space"/>
    <w:basedOn w:val="Standaardalinea-lettertype"/>
    <w:rsid w:val="00316D42"/>
  </w:style>
  <w:style w:type="character" w:customStyle="1" w:styleId="titeloefening">
    <w:name w:val="titeloefening"/>
    <w:basedOn w:val="Standaardalinea-lettertype"/>
    <w:rsid w:val="000D7510"/>
  </w:style>
  <w:style w:type="paragraph" w:styleId="Normaalweb">
    <w:name w:val="Normal (Web)"/>
    <w:basedOn w:val="Standaard"/>
    <w:uiPriority w:val="99"/>
    <w:unhideWhenUsed/>
    <w:rsid w:val="000D7510"/>
    <w:pPr>
      <w:spacing w:before="100" w:beforeAutospacing="1" w:after="100" w:afterAutospacing="1"/>
    </w:pPr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2010-08-13T11:22:00Z</cp:lastPrinted>
  <dcterms:created xsi:type="dcterms:W3CDTF">2020-08-20T14:24:00Z</dcterms:created>
  <dcterms:modified xsi:type="dcterms:W3CDTF">2020-08-20T14:24:00Z</dcterms:modified>
</cp:coreProperties>
</file>